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Hills</w:t>
      </w:r>
      <w:proofErr w:type="spellEnd"/>
      <w:r w:rsidRPr="00A559B8">
        <w:rPr>
          <w:sz w:val="28"/>
          <w:szCs w:val="28"/>
          <w:lang w:val="es-MX"/>
        </w:rPr>
        <w:t xml:space="preserve">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1499C101" w:rsidR="00C8111C" w:rsidRDefault="00162563">
      <w:pPr>
        <w:rPr>
          <w:sz w:val="28"/>
          <w:szCs w:val="28"/>
        </w:rPr>
      </w:pPr>
      <w:r>
        <w:rPr>
          <w:sz w:val="28"/>
          <w:szCs w:val="28"/>
        </w:rPr>
        <w:t>5/19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</w:t>
      </w:r>
      <w:r w:rsidR="00D77891">
        <w:rPr>
          <w:sz w:val="28"/>
          <w:szCs w:val="28"/>
        </w:rPr>
        <w:t>6</w:t>
      </w:r>
      <w:r w:rsidR="00C8111C">
        <w:rPr>
          <w:sz w:val="28"/>
          <w:szCs w:val="28"/>
        </w:rPr>
        <w:t xml:space="preserve"> Agenda:</w:t>
      </w:r>
    </w:p>
    <w:p w14:paraId="543B7E03" w14:textId="543009D4" w:rsidR="00C8111C" w:rsidRPr="00A559B8" w:rsidRDefault="00C8111C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Bienvenida y Presentaciones (</w:t>
      </w:r>
      <w:r w:rsidR="00AB3140">
        <w:rPr>
          <w:sz w:val="28"/>
          <w:szCs w:val="28"/>
          <w:lang w:val="es-MX"/>
        </w:rPr>
        <w:t>CLHEA</w:t>
      </w:r>
      <w:r w:rsidRPr="00A559B8">
        <w:rPr>
          <w:sz w:val="28"/>
          <w:szCs w:val="28"/>
          <w:lang w:val="es-MX"/>
        </w:rPr>
        <w:t>/</w:t>
      </w:r>
      <w:r w:rsidR="00B63DAC">
        <w:rPr>
          <w:sz w:val="28"/>
          <w:szCs w:val="28"/>
          <w:lang w:val="es-MX"/>
        </w:rPr>
        <w:t>CWA</w:t>
      </w:r>
      <w:r w:rsidRPr="00A559B8">
        <w:rPr>
          <w:sz w:val="28"/>
          <w:szCs w:val="28"/>
          <w:lang w:val="es-MX"/>
        </w:rPr>
        <w:t xml:space="preserve">) 20 min </w:t>
      </w:r>
    </w:p>
    <w:p w14:paraId="1438CD67" w14:textId="76B6AF62" w:rsidR="00833183" w:rsidRPr="00ED31C0" w:rsidRDefault="00C8111C" w:rsidP="00ED31C0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>Welcome and Introductions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>(</w:t>
      </w:r>
      <w:r w:rsidR="00AB3140">
        <w:rPr>
          <w:i/>
          <w:sz w:val="28"/>
          <w:szCs w:val="28"/>
        </w:rPr>
        <w:t>CLHEA</w:t>
      </w:r>
      <w:r w:rsidR="00B63DAC">
        <w:rPr>
          <w:i/>
          <w:sz w:val="28"/>
          <w:szCs w:val="28"/>
        </w:rPr>
        <w:t>/</w:t>
      </w:r>
      <w:r w:rsidRPr="00C8111C">
        <w:rPr>
          <w:i/>
          <w:sz w:val="28"/>
          <w:szCs w:val="28"/>
        </w:rPr>
        <w:t xml:space="preserve"> </w:t>
      </w:r>
      <w:r w:rsidR="00B63DAC">
        <w:rPr>
          <w:i/>
          <w:sz w:val="28"/>
          <w:szCs w:val="28"/>
        </w:rPr>
        <w:t>CWA</w:t>
      </w:r>
      <w:r w:rsidRPr="00C8111C">
        <w:rPr>
          <w:i/>
          <w:sz w:val="28"/>
          <w:szCs w:val="28"/>
        </w:rPr>
        <w:t>) 20 min</w:t>
      </w:r>
    </w:p>
    <w:p w14:paraId="0238114C" w14:textId="5C1E8658" w:rsidR="00F261C4" w:rsidRPr="00F261C4" w:rsidRDefault="00F261C4" w:rsidP="00F261C4">
      <w:pPr>
        <w:pStyle w:val="ListParagraph"/>
        <w:numPr>
          <w:ilvl w:val="0"/>
          <w:numId w:val="1"/>
        </w:numPr>
        <w:rPr>
          <w:i/>
          <w:sz w:val="28"/>
          <w:szCs w:val="28"/>
          <w:lang w:val="es-MX"/>
        </w:rPr>
      </w:pPr>
      <w:r>
        <w:rPr>
          <w:i/>
          <w:sz w:val="28"/>
          <w:szCs w:val="28"/>
          <w:lang w:val="es-MX"/>
        </w:rPr>
        <w:t>CARB A</w:t>
      </w:r>
      <w:r w:rsidRPr="00F261C4">
        <w:rPr>
          <w:i/>
          <w:sz w:val="28"/>
          <w:szCs w:val="28"/>
          <w:lang w:val="es-MX"/>
        </w:rPr>
        <w:t xml:space="preserve">nuncia la </w:t>
      </w:r>
      <w:r>
        <w:rPr>
          <w:i/>
          <w:sz w:val="28"/>
          <w:szCs w:val="28"/>
          <w:lang w:val="es-MX"/>
        </w:rPr>
        <w:t>E</w:t>
      </w:r>
      <w:r w:rsidRPr="00F261C4">
        <w:rPr>
          <w:i/>
          <w:sz w:val="28"/>
          <w:szCs w:val="28"/>
          <w:lang w:val="es-MX"/>
        </w:rPr>
        <w:t xml:space="preserve">valuación del </w:t>
      </w:r>
      <w:r>
        <w:rPr>
          <w:i/>
          <w:sz w:val="28"/>
          <w:szCs w:val="28"/>
          <w:lang w:val="es-MX"/>
        </w:rPr>
        <w:t>R</w:t>
      </w:r>
      <w:r w:rsidRPr="00F261C4">
        <w:rPr>
          <w:i/>
          <w:sz w:val="28"/>
          <w:szCs w:val="28"/>
          <w:lang w:val="es-MX"/>
        </w:rPr>
        <w:t xml:space="preserve">iesgo de </w:t>
      </w:r>
      <w:r>
        <w:rPr>
          <w:i/>
          <w:sz w:val="28"/>
          <w:szCs w:val="28"/>
          <w:lang w:val="es-MX"/>
        </w:rPr>
        <w:t>C</w:t>
      </w:r>
      <w:r w:rsidRPr="00F261C4">
        <w:rPr>
          <w:i/>
          <w:sz w:val="28"/>
          <w:szCs w:val="28"/>
          <w:lang w:val="es-MX"/>
        </w:rPr>
        <w:t xml:space="preserve">áncer de la </w:t>
      </w:r>
      <w:r>
        <w:rPr>
          <w:i/>
          <w:sz w:val="28"/>
          <w:szCs w:val="28"/>
          <w:lang w:val="es-MX"/>
        </w:rPr>
        <w:t>A</w:t>
      </w:r>
      <w:r w:rsidRPr="00F261C4">
        <w:rPr>
          <w:i/>
          <w:sz w:val="28"/>
          <w:szCs w:val="28"/>
          <w:lang w:val="es-MX"/>
        </w:rPr>
        <w:t>croleína</w:t>
      </w:r>
      <w:r>
        <w:rPr>
          <w:i/>
          <w:sz w:val="28"/>
          <w:szCs w:val="28"/>
          <w:lang w:val="es-MX"/>
        </w:rPr>
        <w:t xml:space="preserve"> 20 min</w:t>
      </w:r>
    </w:p>
    <w:p w14:paraId="23248328" w14:textId="58D45117" w:rsidR="00F261C4" w:rsidRPr="00F261C4" w:rsidRDefault="00F261C4" w:rsidP="00F261C4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F261C4">
        <w:rPr>
          <w:i/>
          <w:sz w:val="28"/>
          <w:szCs w:val="28"/>
        </w:rPr>
        <w:t>CARB Announces Acrolein Cancer R</w:t>
      </w:r>
      <w:r>
        <w:rPr>
          <w:i/>
          <w:sz w:val="28"/>
          <w:szCs w:val="28"/>
        </w:rPr>
        <w:t>isk Assessment 20 min</w:t>
      </w:r>
    </w:p>
    <w:p w14:paraId="7BD2CC26" w14:textId="2A9A41D2" w:rsidR="00D77891" w:rsidRPr="000D4899" w:rsidRDefault="000D4899" w:rsidP="00E47D04">
      <w:pPr>
        <w:pStyle w:val="ListParagraph"/>
        <w:numPr>
          <w:ilvl w:val="0"/>
          <w:numId w:val="1"/>
        </w:numPr>
        <w:rPr>
          <w:i/>
          <w:sz w:val="28"/>
          <w:szCs w:val="28"/>
          <w:lang w:val="es-MX"/>
        </w:rPr>
      </w:pPr>
      <w:r w:rsidRPr="000D4899">
        <w:rPr>
          <w:i/>
          <w:sz w:val="28"/>
          <w:szCs w:val="28"/>
          <w:lang w:val="es-MX"/>
        </w:rPr>
        <w:t xml:space="preserve">Plan de Monitoreo del Aire De La </w:t>
      </w:r>
      <w:proofErr w:type="spellStart"/>
      <w:r w:rsidRPr="000D4899">
        <w:rPr>
          <w:i/>
          <w:sz w:val="28"/>
          <w:szCs w:val="28"/>
          <w:lang w:val="es-MX"/>
        </w:rPr>
        <w:t>Communidad</w:t>
      </w:r>
      <w:proofErr w:type="spellEnd"/>
      <w:r>
        <w:rPr>
          <w:i/>
          <w:sz w:val="28"/>
          <w:szCs w:val="28"/>
          <w:lang w:val="es-MX"/>
        </w:rPr>
        <w:t xml:space="preserve"> 60 min</w:t>
      </w:r>
    </w:p>
    <w:p w14:paraId="6DE0ED6D" w14:textId="6E10538F" w:rsidR="00E47D04" w:rsidRDefault="000D4899" w:rsidP="00E47D04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CAG 5: Community Air </w:t>
      </w:r>
      <w:proofErr w:type="spellStart"/>
      <w:r>
        <w:rPr>
          <w:i/>
          <w:sz w:val="28"/>
          <w:szCs w:val="28"/>
        </w:rPr>
        <w:t>Moitoring</w:t>
      </w:r>
      <w:proofErr w:type="spellEnd"/>
      <w:r>
        <w:rPr>
          <w:i/>
          <w:sz w:val="28"/>
          <w:szCs w:val="28"/>
        </w:rPr>
        <w:t xml:space="preserve"> Plan 60 Min</w:t>
      </w:r>
    </w:p>
    <w:p w14:paraId="6C9138BD" w14:textId="551DE120" w:rsidR="005E2521" w:rsidRPr="00A559B8" w:rsidRDefault="005E2521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Cronograma, próximos pasos, reuniones futuras (Jesus) </w:t>
      </w:r>
      <w:r w:rsidR="00A44D4F" w:rsidRPr="00A559B8">
        <w:rPr>
          <w:sz w:val="28"/>
          <w:szCs w:val="28"/>
          <w:lang w:val="es-MX"/>
        </w:rPr>
        <w:t>15</w:t>
      </w:r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mins</w:t>
      </w:r>
      <w:proofErr w:type="spellEnd"/>
    </w:p>
    <w:p w14:paraId="1A3A991C" w14:textId="2C6CE730" w:rsidR="00C8111C" w:rsidRPr="00C8111C" w:rsidRDefault="00C8111C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8111C">
        <w:rPr>
          <w:sz w:val="28"/>
          <w:szCs w:val="28"/>
        </w:rPr>
        <w:t xml:space="preserve">Timeline, Next Steps, future meetings (Jesus) </w:t>
      </w:r>
      <w:r w:rsidR="00A44D4F">
        <w:rPr>
          <w:sz w:val="28"/>
          <w:szCs w:val="28"/>
        </w:rPr>
        <w:t>15</w:t>
      </w:r>
      <w:r w:rsidRPr="00C8111C">
        <w:rPr>
          <w:sz w:val="28"/>
          <w:szCs w:val="28"/>
        </w:rPr>
        <w:t xml:space="preserve"> mins</w:t>
      </w:r>
    </w:p>
    <w:p w14:paraId="551087AF" w14:textId="77777777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>The Blue Community Center at Lost Hills Park</w:t>
      </w:r>
      <w:r w:rsidR="00BE51C0">
        <w:rPr>
          <w:sz w:val="28"/>
          <w:szCs w:val="28"/>
        </w:rPr>
        <w:t>/ El Centro Azul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14688 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7E07602F" w14:textId="3B967F9E" w:rsidR="00C8111C" w:rsidRDefault="000D4899" w:rsidP="00347987">
      <w:pPr>
        <w:rPr>
          <w:sz w:val="28"/>
          <w:szCs w:val="28"/>
        </w:rPr>
      </w:pPr>
      <w:hyperlink r:id="rId5" w:history="1">
        <w:r w:rsidR="00347987"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20D4F722" w:rsidR="009F2326" w:rsidRPr="00E910C6" w:rsidRDefault="0063778C" w:rsidP="00E910C6">
      <w:pPr>
        <w:pStyle w:val="NormalWeb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11633759">
            <wp:simplePos x="0" y="0"/>
            <wp:positionH relativeFrom="column">
              <wp:posOffset>1644650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F97CA3">
            <wp:simplePos x="0" y="0"/>
            <wp:positionH relativeFrom="column">
              <wp:posOffset>3238500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5C240896">
            <wp:simplePos x="0" y="0"/>
            <wp:positionH relativeFrom="column">
              <wp:posOffset>5067300</wp:posOffset>
            </wp:positionH>
            <wp:positionV relativeFrom="paragraph">
              <wp:posOffset>186055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A3E94" wp14:editId="1FEF96AC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268730" cy="977265"/>
            <wp:effectExtent l="0" t="0" r="7620" b="0"/>
            <wp:wrapNone/>
            <wp:docPr id="1" name="Picture 1" descr="C:\Users\Jesus Alons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 Alons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D94"/>
    <w:multiLevelType w:val="hybridMultilevel"/>
    <w:tmpl w:val="EAF2D036"/>
    <w:lvl w:ilvl="0" w:tplc="DAE407A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C3A5F"/>
    <w:rsid w:val="000D4899"/>
    <w:rsid w:val="000E17BA"/>
    <w:rsid w:val="00150CF8"/>
    <w:rsid w:val="00162563"/>
    <w:rsid w:val="002365E4"/>
    <w:rsid w:val="0024144C"/>
    <w:rsid w:val="003254FC"/>
    <w:rsid w:val="0034169E"/>
    <w:rsid w:val="0034449A"/>
    <w:rsid w:val="00347987"/>
    <w:rsid w:val="00363FCC"/>
    <w:rsid w:val="00381534"/>
    <w:rsid w:val="003F16B4"/>
    <w:rsid w:val="00474E29"/>
    <w:rsid w:val="004C1EF1"/>
    <w:rsid w:val="00556458"/>
    <w:rsid w:val="00566675"/>
    <w:rsid w:val="005B76AA"/>
    <w:rsid w:val="005C07B4"/>
    <w:rsid w:val="005E0240"/>
    <w:rsid w:val="005E2521"/>
    <w:rsid w:val="0063778C"/>
    <w:rsid w:val="00671B52"/>
    <w:rsid w:val="00683DF9"/>
    <w:rsid w:val="006865EF"/>
    <w:rsid w:val="006A3A47"/>
    <w:rsid w:val="00767D64"/>
    <w:rsid w:val="007840AD"/>
    <w:rsid w:val="007D502E"/>
    <w:rsid w:val="007E6CE8"/>
    <w:rsid w:val="007F7ECD"/>
    <w:rsid w:val="00822186"/>
    <w:rsid w:val="00833183"/>
    <w:rsid w:val="008D3960"/>
    <w:rsid w:val="00956BB8"/>
    <w:rsid w:val="00960878"/>
    <w:rsid w:val="00963EFD"/>
    <w:rsid w:val="009870B6"/>
    <w:rsid w:val="009A0CBD"/>
    <w:rsid w:val="009F2326"/>
    <w:rsid w:val="00A12B90"/>
    <w:rsid w:val="00A44D4F"/>
    <w:rsid w:val="00A54EDF"/>
    <w:rsid w:val="00A559B8"/>
    <w:rsid w:val="00A56BD4"/>
    <w:rsid w:val="00A572E4"/>
    <w:rsid w:val="00AB3140"/>
    <w:rsid w:val="00AD4C41"/>
    <w:rsid w:val="00AE6F83"/>
    <w:rsid w:val="00B32CE8"/>
    <w:rsid w:val="00B615C1"/>
    <w:rsid w:val="00B63DAC"/>
    <w:rsid w:val="00B96D32"/>
    <w:rsid w:val="00BE51C0"/>
    <w:rsid w:val="00C31C90"/>
    <w:rsid w:val="00C35DA9"/>
    <w:rsid w:val="00C641A1"/>
    <w:rsid w:val="00C8111C"/>
    <w:rsid w:val="00CB3FBF"/>
    <w:rsid w:val="00CD001C"/>
    <w:rsid w:val="00CE630D"/>
    <w:rsid w:val="00CF4F7E"/>
    <w:rsid w:val="00D102E3"/>
    <w:rsid w:val="00D77891"/>
    <w:rsid w:val="00DD205F"/>
    <w:rsid w:val="00DE2A58"/>
    <w:rsid w:val="00DF5764"/>
    <w:rsid w:val="00E16417"/>
    <w:rsid w:val="00E36E13"/>
    <w:rsid w:val="00E47D04"/>
    <w:rsid w:val="00E910C6"/>
    <w:rsid w:val="00ED0B17"/>
    <w:rsid w:val="00ED31C0"/>
    <w:rsid w:val="00ED7EA4"/>
    <w:rsid w:val="00EE2D78"/>
    <w:rsid w:val="00F145E6"/>
    <w:rsid w:val="00F261C4"/>
    <w:rsid w:val="00F77847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3444303000?pwd=Mi8dWHloPAnN2oPYVBQvZ5z3SHEnaz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3</cp:revision>
  <cp:lastPrinted>2024-12-05T19:39:00Z</cp:lastPrinted>
  <dcterms:created xsi:type="dcterms:W3CDTF">2026-05-31T23:30:00Z</dcterms:created>
  <dcterms:modified xsi:type="dcterms:W3CDTF">2026-05-31T23:42:00Z</dcterms:modified>
</cp:coreProperties>
</file>